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Layout w:type="fixed"/>
        <w:tblLook w:val="0060" w:firstRow="1" w:lastRow="1" w:firstColumn="0" w:lastColumn="0" w:noHBand="0" w:noVBand="0"/>
      </w:tblPr>
      <w:tblGrid>
        <w:gridCol w:w="627"/>
        <w:gridCol w:w="1695"/>
        <w:gridCol w:w="1424"/>
        <w:gridCol w:w="3287"/>
        <w:gridCol w:w="2957"/>
      </w:tblGrid>
      <w:tr w:rsidR="00F44A41" w:rsidRPr="00F44A41" w:rsidTr="00A561FC">
        <w:trPr>
          <w:trHeight w:val="4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b/>
                <w:sz w:val="18"/>
                <w:szCs w:val="18"/>
              </w:rPr>
            </w:pPr>
            <w:r w:rsidRPr="00F44A41">
              <w:rPr>
                <w:b/>
                <w:sz w:val="18"/>
                <w:szCs w:val="18"/>
              </w:rPr>
              <w:t>R.B.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b/>
                <w:sz w:val="18"/>
                <w:szCs w:val="18"/>
              </w:rPr>
            </w:pPr>
            <w:r w:rsidRPr="00F44A41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b/>
                <w:sz w:val="18"/>
                <w:szCs w:val="18"/>
              </w:rPr>
            </w:pPr>
            <w:r w:rsidRPr="00F44A41"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b/>
                <w:sz w:val="18"/>
                <w:szCs w:val="18"/>
              </w:rPr>
            </w:pPr>
            <w:r w:rsidRPr="00F44A41">
              <w:rPr>
                <w:b/>
                <w:sz w:val="18"/>
                <w:szCs w:val="18"/>
              </w:rPr>
              <w:t>NAZIV UDŽBENIKA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b/>
                <w:sz w:val="18"/>
                <w:szCs w:val="18"/>
              </w:rPr>
            </w:pPr>
            <w:r w:rsidRPr="00F44A41">
              <w:rPr>
                <w:b/>
                <w:sz w:val="18"/>
                <w:szCs w:val="18"/>
              </w:rPr>
              <w:t>IME AUTORA</w:t>
            </w:r>
          </w:p>
        </w:tc>
      </w:tr>
      <w:tr w:rsidR="00F44A41" w:rsidRPr="00CF53C0" w:rsidTr="00A561FC">
        <w:trPr>
          <w:trHeight w:val="70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1.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KLETT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MAŠA I RAŠA, REKA REČI +CD, ČITANKA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RADMILA ŽEŽELJ RALIĆ</w:t>
            </w:r>
          </w:p>
        </w:tc>
      </w:tr>
      <w:tr w:rsidR="00F44A41" w:rsidRPr="00CF53C0" w:rsidTr="00A561FC">
        <w:trPr>
          <w:trHeight w:val="69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2.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SRPSKI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KLETT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GRAMATIKA, O JEZIKU 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RADMILA ŽEŽELJ RALIĆ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</w:tc>
      </w:tr>
      <w:tr w:rsidR="00F44A41" w:rsidRPr="00CF53C0" w:rsidTr="00A561FC">
        <w:trPr>
          <w:trHeight w:val="66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3.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KLETT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 MATEMATIKA 3,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BRANISLAV POPOVIĆ, NENAD VULOVIĆ, PETAR ANOKIĆ, MIRJANA KANDIĆ</w:t>
            </w:r>
          </w:p>
        </w:tc>
      </w:tr>
      <w:tr w:rsidR="00F44A41" w:rsidRPr="00CF53C0" w:rsidTr="00A561FC">
        <w:trPr>
          <w:trHeight w:val="746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4.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MATEMATIKA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44A41">
              <w:rPr>
                <w:sz w:val="18"/>
                <w:szCs w:val="18"/>
              </w:rPr>
              <w:t>KLETT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 MATEMATIKE 3,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SVESKA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BRANISLAV POPOVIĆ, NENAD VULOVIĆ, PETAR ANOKIĆ, MIRJANA KANDIĆ</w:t>
            </w:r>
          </w:p>
        </w:tc>
      </w:tr>
      <w:tr w:rsidR="00F44A41" w:rsidRPr="00CF53C0" w:rsidTr="00A561FC">
        <w:trPr>
          <w:trHeight w:val="84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5.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NOVI LOGOS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 3,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 MUNITLAK,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ANDRIJA ŠIKL ERSKI</w:t>
            </w:r>
          </w:p>
        </w:tc>
      </w:tr>
      <w:tr w:rsidR="00F44A41" w:rsidRPr="00CF53C0" w:rsidTr="00A561FC">
        <w:trPr>
          <w:trHeight w:val="44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6.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NOVI LOGOS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I DRUŠTVO 3,</w:t>
            </w:r>
          </w:p>
          <w:p w:rsidR="00F44A41" w:rsidRPr="00CF53C0" w:rsidRDefault="00A561FC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SVESKA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 MUNITLAK,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ANDRIJA ŠIKL ERSKI</w:t>
            </w:r>
          </w:p>
        </w:tc>
      </w:tr>
      <w:tr w:rsidR="00F44A41" w:rsidRPr="00CF53C0" w:rsidTr="00A561FC">
        <w:trPr>
          <w:trHeight w:val="77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E24600" w:rsidRDefault="00F44A41" w:rsidP="00A561F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 xml:space="preserve">MUZIČKA </w:t>
            </w:r>
            <w:r w:rsidR="00E24600">
              <w:rPr>
                <w:sz w:val="18"/>
                <w:szCs w:val="18"/>
                <w:lang w:val="sr-Latn-RS"/>
              </w:rPr>
              <w:t>KULTURA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KLETT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</w:p>
          <w:p w:rsidR="00F44A41" w:rsidRPr="0038535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I RAŠA, MUZIČKO KULTURA 3, UDŽBENIK +CD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GABRIJELA GRUJIĆ</w:t>
            </w:r>
          </w:p>
          <w:p w:rsidR="00F44A41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SOKOLOVIĆ</w:t>
            </w:r>
          </w:p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IGNJAČEVIĆ</w:t>
            </w:r>
          </w:p>
        </w:tc>
      </w:tr>
      <w:tr w:rsidR="00F44A41" w:rsidRPr="00CF53C0" w:rsidTr="00A561FC">
        <w:trPr>
          <w:trHeight w:val="43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THE ENGLISH BOOK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STREET 1</w:t>
            </w:r>
            <w:r w:rsidRPr="00CF53C0">
              <w:rPr>
                <w:sz w:val="18"/>
                <w:szCs w:val="18"/>
              </w:rPr>
              <w:t>, UDŽBENIK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  <w:tr w:rsidR="00F44A41" w:rsidRPr="00CF53C0" w:rsidTr="00A561FC">
        <w:trPr>
          <w:trHeight w:val="44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ENGLESKI JEZIK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F44A41" w:rsidRDefault="00F44A41" w:rsidP="00A561FC">
            <w:pPr>
              <w:jc w:val="center"/>
              <w:rPr>
                <w:sz w:val="18"/>
                <w:szCs w:val="18"/>
              </w:rPr>
            </w:pPr>
            <w:r w:rsidRPr="00F44A41">
              <w:rPr>
                <w:sz w:val="18"/>
                <w:szCs w:val="18"/>
              </w:rPr>
              <w:t>THE ENGLISH BOOK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STREET 1</w:t>
            </w:r>
            <w:r w:rsidRPr="00CF53C0">
              <w:rPr>
                <w:sz w:val="18"/>
                <w:szCs w:val="18"/>
              </w:rPr>
              <w:t>, RADNA SVESKA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A41" w:rsidRPr="00CF53C0" w:rsidRDefault="00F44A41" w:rsidP="00A5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STELLA MAIDMENT AND LORENA ROBERTS</w:t>
            </w:r>
          </w:p>
        </w:tc>
      </w:tr>
    </w:tbl>
    <w:p w:rsidR="00E648B1" w:rsidRDefault="00E648B1"/>
    <w:sectPr w:rsidR="00E648B1" w:rsidSect="00E6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F0" w:rsidRDefault="00841BF0" w:rsidP="00F44A41">
      <w:pPr>
        <w:spacing w:after="0" w:line="240" w:lineRule="auto"/>
      </w:pPr>
      <w:r>
        <w:separator/>
      </w:r>
    </w:p>
  </w:endnote>
  <w:endnote w:type="continuationSeparator" w:id="0">
    <w:p w:rsidR="00841BF0" w:rsidRDefault="00841BF0" w:rsidP="00F4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Default="00F44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Default="00F44A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Default="00F44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F0" w:rsidRDefault="00841BF0" w:rsidP="00F44A41">
      <w:pPr>
        <w:spacing w:after="0" w:line="240" w:lineRule="auto"/>
      </w:pPr>
      <w:r>
        <w:separator/>
      </w:r>
    </w:p>
  </w:footnote>
  <w:footnote w:type="continuationSeparator" w:id="0">
    <w:p w:rsidR="00841BF0" w:rsidRDefault="00841BF0" w:rsidP="00F4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Default="00F44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Pr="00F44A41" w:rsidRDefault="00F44A41" w:rsidP="00F44A41">
    <w:pPr>
      <w:pStyle w:val="Header"/>
      <w:jc w:val="center"/>
    </w:pPr>
    <w:r>
      <w:t>KOMPLET UDŽBENIKA ZA TREĆI RAZRED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41" w:rsidRDefault="00F44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41"/>
    <w:rsid w:val="0027796D"/>
    <w:rsid w:val="00841BF0"/>
    <w:rsid w:val="00A561FC"/>
    <w:rsid w:val="00BD6EB4"/>
    <w:rsid w:val="00E24600"/>
    <w:rsid w:val="00E648B1"/>
    <w:rsid w:val="00F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4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A41"/>
  </w:style>
  <w:style w:type="paragraph" w:styleId="Footer">
    <w:name w:val="footer"/>
    <w:basedOn w:val="Normal"/>
    <w:link w:val="FooterChar"/>
    <w:uiPriority w:val="99"/>
    <w:semiHidden/>
    <w:unhideWhenUsed/>
    <w:rsid w:val="00F44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4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A41"/>
  </w:style>
  <w:style w:type="paragraph" w:styleId="Footer">
    <w:name w:val="footer"/>
    <w:basedOn w:val="Normal"/>
    <w:link w:val="FooterChar"/>
    <w:uiPriority w:val="99"/>
    <w:semiHidden/>
    <w:unhideWhenUsed/>
    <w:rsid w:val="00F44A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3</cp:revision>
  <dcterms:created xsi:type="dcterms:W3CDTF">2019-06-18T09:20:00Z</dcterms:created>
  <dcterms:modified xsi:type="dcterms:W3CDTF">2019-06-18T10:45:00Z</dcterms:modified>
</cp:coreProperties>
</file>